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D5412" w14:textId="77777777" w:rsidR="0079148C" w:rsidRDefault="0079148C">
      <w:pPr>
        <w:rPr>
          <w:rFonts w:hint="eastAsia"/>
        </w:rPr>
      </w:pPr>
    </w:p>
    <w:p w14:paraId="6AADC787" w14:textId="77777777" w:rsidR="0079148C" w:rsidRDefault="0079148C">
      <w:pPr>
        <w:rPr>
          <w:rFonts w:hint="eastAsia"/>
        </w:rPr>
      </w:pPr>
      <w:r>
        <w:rPr>
          <w:rFonts w:hint="eastAsia"/>
        </w:rPr>
        <w:t>地毯的拼音</w:t>
      </w:r>
    </w:p>
    <w:p w14:paraId="6C668F22" w14:textId="77777777" w:rsidR="0079148C" w:rsidRDefault="0079148C">
      <w:pPr>
        <w:rPr>
          <w:rFonts w:hint="eastAsia"/>
        </w:rPr>
      </w:pPr>
      <w:r>
        <w:rPr>
          <w:rFonts w:hint="eastAsia"/>
        </w:rPr>
        <w:t>地毯，在汉语中的拼音是"dì tǎn"。这个词语由两部分组成：“地”，意指地面，而“毯”则表示一种厚实的织物或覆盖物。地毯作为家居装饰的重要组成部分，不仅具有美化环境的功能，还能为家庭成员提供温暖和舒适的脚感。</w:t>
      </w:r>
    </w:p>
    <w:p w14:paraId="24418510" w14:textId="77777777" w:rsidR="0079148C" w:rsidRDefault="0079148C">
      <w:pPr>
        <w:rPr>
          <w:rFonts w:hint="eastAsia"/>
        </w:rPr>
      </w:pPr>
    </w:p>
    <w:p w14:paraId="4281614D" w14:textId="77777777" w:rsidR="0079148C" w:rsidRDefault="0079148C">
      <w:pPr>
        <w:rPr>
          <w:rFonts w:hint="eastAsia"/>
        </w:rPr>
      </w:pPr>
    </w:p>
    <w:p w14:paraId="2B511B32" w14:textId="77777777" w:rsidR="0079148C" w:rsidRDefault="0079148C">
      <w:pPr>
        <w:rPr>
          <w:rFonts w:hint="eastAsia"/>
        </w:rPr>
      </w:pPr>
      <w:r>
        <w:rPr>
          <w:rFonts w:hint="eastAsia"/>
        </w:rPr>
        <w:t>地毯的历史与发展</w:t>
      </w:r>
    </w:p>
    <w:p w14:paraId="392CE9C5" w14:textId="77777777" w:rsidR="0079148C" w:rsidRDefault="0079148C">
      <w:pPr>
        <w:rPr>
          <w:rFonts w:hint="eastAsia"/>
        </w:rPr>
      </w:pPr>
      <w:r>
        <w:rPr>
          <w:rFonts w:hint="eastAsia"/>
        </w:rPr>
        <w:t>地毯的历史可以追溯到几千年前，最早的地毯被认为起源于中亚地区。这些古老的地毯通常使用羊毛等天然材料制成，并以复杂的手工技艺编织出精美的图案和色彩。随着时间的发展，地毯制作工艺传播到了世界各地，形成了多种风格和流派，如波斯地毯、土耳其地毯等，每种都有其独特的艺术特色和技术特点。</w:t>
      </w:r>
    </w:p>
    <w:p w14:paraId="23734307" w14:textId="77777777" w:rsidR="0079148C" w:rsidRDefault="0079148C">
      <w:pPr>
        <w:rPr>
          <w:rFonts w:hint="eastAsia"/>
        </w:rPr>
      </w:pPr>
    </w:p>
    <w:p w14:paraId="6973B395" w14:textId="77777777" w:rsidR="0079148C" w:rsidRDefault="0079148C">
      <w:pPr>
        <w:rPr>
          <w:rFonts w:hint="eastAsia"/>
        </w:rPr>
      </w:pPr>
    </w:p>
    <w:p w14:paraId="77CD6FE9" w14:textId="77777777" w:rsidR="0079148C" w:rsidRDefault="0079148C">
      <w:pPr>
        <w:rPr>
          <w:rFonts w:hint="eastAsia"/>
        </w:rPr>
      </w:pPr>
      <w:r>
        <w:rPr>
          <w:rFonts w:hint="eastAsia"/>
        </w:rPr>
        <w:t>地毯的种类与用途</w:t>
      </w:r>
    </w:p>
    <w:p w14:paraId="25F4EF8B" w14:textId="77777777" w:rsidR="0079148C" w:rsidRDefault="0079148C">
      <w:pPr>
        <w:rPr>
          <w:rFonts w:hint="eastAsia"/>
        </w:rPr>
      </w:pPr>
      <w:r>
        <w:rPr>
          <w:rFonts w:hint="eastAsia"/>
        </w:rPr>
        <w:t>现代市场上，地毯的种类繁多，从材质上分有羊毛地毯、混纺地毯、化纤地毯等；按功能分，则有装饰性地毯、功能性地毯（如隔音、防滑）。地毯不仅可以用于家庭装饰，也被广泛应用于商业空间、酒店大堂等地，起到提升空间档次、改善声学效果等多种作用。</w:t>
      </w:r>
    </w:p>
    <w:p w14:paraId="680F3BDF" w14:textId="77777777" w:rsidR="0079148C" w:rsidRDefault="0079148C">
      <w:pPr>
        <w:rPr>
          <w:rFonts w:hint="eastAsia"/>
        </w:rPr>
      </w:pPr>
    </w:p>
    <w:p w14:paraId="5216D2AB" w14:textId="77777777" w:rsidR="0079148C" w:rsidRDefault="0079148C">
      <w:pPr>
        <w:rPr>
          <w:rFonts w:hint="eastAsia"/>
        </w:rPr>
      </w:pPr>
    </w:p>
    <w:p w14:paraId="275EB9D4" w14:textId="77777777" w:rsidR="0079148C" w:rsidRDefault="0079148C">
      <w:pPr>
        <w:rPr>
          <w:rFonts w:hint="eastAsia"/>
        </w:rPr>
      </w:pPr>
      <w:r>
        <w:rPr>
          <w:rFonts w:hint="eastAsia"/>
        </w:rPr>
        <w:t>如何选择合适的地毯</w:t>
      </w:r>
    </w:p>
    <w:p w14:paraId="16C78D28" w14:textId="77777777" w:rsidR="0079148C" w:rsidRDefault="0079148C">
      <w:pPr>
        <w:rPr>
          <w:rFonts w:hint="eastAsia"/>
        </w:rPr>
      </w:pPr>
      <w:r>
        <w:rPr>
          <w:rFonts w:hint="eastAsia"/>
        </w:rPr>
        <w:t>选择地毯时需要考虑多个因素，包括房间的功能、地毯的颜色和图案是否与室内装修风格匹配、材质的耐用性和维护成本等。对于有小孩或宠物的家庭来说，选择易于清洁且耐磨的地毯尤为重要。根据季节的不同，也可以考虑更换不同材质的地毯来适应温度变化，例如在冬季选用更厚实保暖的地毯。</w:t>
      </w:r>
    </w:p>
    <w:p w14:paraId="200A7D67" w14:textId="77777777" w:rsidR="0079148C" w:rsidRDefault="0079148C">
      <w:pPr>
        <w:rPr>
          <w:rFonts w:hint="eastAsia"/>
        </w:rPr>
      </w:pPr>
    </w:p>
    <w:p w14:paraId="4AE76E24" w14:textId="77777777" w:rsidR="0079148C" w:rsidRDefault="0079148C">
      <w:pPr>
        <w:rPr>
          <w:rFonts w:hint="eastAsia"/>
        </w:rPr>
      </w:pPr>
    </w:p>
    <w:p w14:paraId="64040C23" w14:textId="77777777" w:rsidR="0079148C" w:rsidRDefault="0079148C">
      <w:pPr>
        <w:rPr>
          <w:rFonts w:hint="eastAsia"/>
        </w:rPr>
      </w:pPr>
      <w:r>
        <w:rPr>
          <w:rFonts w:hint="eastAsia"/>
        </w:rPr>
        <w:t>地毯的保养与清洁</w:t>
      </w:r>
    </w:p>
    <w:p w14:paraId="19AA0D9D" w14:textId="77777777" w:rsidR="0079148C" w:rsidRDefault="0079148C">
      <w:pPr>
        <w:rPr>
          <w:rFonts w:hint="eastAsia"/>
        </w:rPr>
      </w:pPr>
      <w:r>
        <w:rPr>
          <w:rFonts w:hint="eastAsia"/>
        </w:rPr>
        <w:t>正确的保养方法能够延长地毯使用寿命并保持其美观。日常应尽量避免重物长时间压在同一位置，定期吸尘可有效去除灰尘和杂物。对于污渍，应及时清理，以免渗入纤维内部造成永久性痕迹。当进行深度清洁时，可以选择专业的地毯清洗服务或是使用适合地毯材质的清洁剂自行处理。</w:t>
      </w:r>
    </w:p>
    <w:p w14:paraId="3CF45AE9" w14:textId="77777777" w:rsidR="0079148C" w:rsidRDefault="0079148C">
      <w:pPr>
        <w:rPr>
          <w:rFonts w:hint="eastAsia"/>
        </w:rPr>
      </w:pPr>
    </w:p>
    <w:p w14:paraId="7823C424" w14:textId="77777777" w:rsidR="0079148C" w:rsidRDefault="0079148C">
      <w:pPr>
        <w:rPr>
          <w:rFonts w:hint="eastAsia"/>
        </w:rPr>
      </w:pPr>
    </w:p>
    <w:p w14:paraId="24144AE7" w14:textId="77777777" w:rsidR="0079148C" w:rsidRDefault="0079148C">
      <w:pPr>
        <w:rPr>
          <w:rFonts w:hint="eastAsia"/>
        </w:rPr>
      </w:pPr>
      <w:r>
        <w:rPr>
          <w:rFonts w:hint="eastAsia"/>
        </w:rPr>
        <w:t>本文是由每日作文网(2345lzwz.com)为大家创作</w:t>
      </w:r>
    </w:p>
    <w:p w14:paraId="4393FDB9" w14:textId="0F289CCE" w:rsidR="001B7F23" w:rsidRDefault="001B7F23"/>
    <w:sectPr w:rsidR="001B7F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23"/>
    <w:rsid w:val="001B7F23"/>
    <w:rsid w:val="00317C12"/>
    <w:rsid w:val="00791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61EAB-AA20-4B01-AA2D-6FF4E3FF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7F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7F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7F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7F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7F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7F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7F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7F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7F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7F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7F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7F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7F23"/>
    <w:rPr>
      <w:rFonts w:cstheme="majorBidi"/>
      <w:color w:val="2F5496" w:themeColor="accent1" w:themeShade="BF"/>
      <w:sz w:val="28"/>
      <w:szCs w:val="28"/>
    </w:rPr>
  </w:style>
  <w:style w:type="character" w:customStyle="1" w:styleId="50">
    <w:name w:val="标题 5 字符"/>
    <w:basedOn w:val="a0"/>
    <w:link w:val="5"/>
    <w:uiPriority w:val="9"/>
    <w:semiHidden/>
    <w:rsid w:val="001B7F23"/>
    <w:rPr>
      <w:rFonts w:cstheme="majorBidi"/>
      <w:color w:val="2F5496" w:themeColor="accent1" w:themeShade="BF"/>
      <w:sz w:val="24"/>
    </w:rPr>
  </w:style>
  <w:style w:type="character" w:customStyle="1" w:styleId="60">
    <w:name w:val="标题 6 字符"/>
    <w:basedOn w:val="a0"/>
    <w:link w:val="6"/>
    <w:uiPriority w:val="9"/>
    <w:semiHidden/>
    <w:rsid w:val="001B7F23"/>
    <w:rPr>
      <w:rFonts w:cstheme="majorBidi"/>
      <w:b/>
      <w:bCs/>
      <w:color w:val="2F5496" w:themeColor="accent1" w:themeShade="BF"/>
    </w:rPr>
  </w:style>
  <w:style w:type="character" w:customStyle="1" w:styleId="70">
    <w:name w:val="标题 7 字符"/>
    <w:basedOn w:val="a0"/>
    <w:link w:val="7"/>
    <w:uiPriority w:val="9"/>
    <w:semiHidden/>
    <w:rsid w:val="001B7F23"/>
    <w:rPr>
      <w:rFonts w:cstheme="majorBidi"/>
      <w:b/>
      <w:bCs/>
      <w:color w:val="595959" w:themeColor="text1" w:themeTint="A6"/>
    </w:rPr>
  </w:style>
  <w:style w:type="character" w:customStyle="1" w:styleId="80">
    <w:name w:val="标题 8 字符"/>
    <w:basedOn w:val="a0"/>
    <w:link w:val="8"/>
    <w:uiPriority w:val="9"/>
    <w:semiHidden/>
    <w:rsid w:val="001B7F23"/>
    <w:rPr>
      <w:rFonts w:cstheme="majorBidi"/>
      <w:color w:val="595959" w:themeColor="text1" w:themeTint="A6"/>
    </w:rPr>
  </w:style>
  <w:style w:type="character" w:customStyle="1" w:styleId="90">
    <w:name w:val="标题 9 字符"/>
    <w:basedOn w:val="a0"/>
    <w:link w:val="9"/>
    <w:uiPriority w:val="9"/>
    <w:semiHidden/>
    <w:rsid w:val="001B7F23"/>
    <w:rPr>
      <w:rFonts w:eastAsiaTheme="majorEastAsia" w:cstheme="majorBidi"/>
      <w:color w:val="595959" w:themeColor="text1" w:themeTint="A6"/>
    </w:rPr>
  </w:style>
  <w:style w:type="paragraph" w:styleId="a3">
    <w:name w:val="Title"/>
    <w:basedOn w:val="a"/>
    <w:next w:val="a"/>
    <w:link w:val="a4"/>
    <w:uiPriority w:val="10"/>
    <w:qFormat/>
    <w:rsid w:val="001B7F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7F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7F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7F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7F23"/>
    <w:pPr>
      <w:spacing w:before="160"/>
      <w:jc w:val="center"/>
    </w:pPr>
    <w:rPr>
      <w:i/>
      <w:iCs/>
      <w:color w:val="404040" w:themeColor="text1" w:themeTint="BF"/>
    </w:rPr>
  </w:style>
  <w:style w:type="character" w:customStyle="1" w:styleId="a8">
    <w:name w:val="引用 字符"/>
    <w:basedOn w:val="a0"/>
    <w:link w:val="a7"/>
    <w:uiPriority w:val="29"/>
    <w:rsid w:val="001B7F23"/>
    <w:rPr>
      <w:i/>
      <w:iCs/>
      <w:color w:val="404040" w:themeColor="text1" w:themeTint="BF"/>
    </w:rPr>
  </w:style>
  <w:style w:type="paragraph" w:styleId="a9">
    <w:name w:val="List Paragraph"/>
    <w:basedOn w:val="a"/>
    <w:uiPriority w:val="34"/>
    <w:qFormat/>
    <w:rsid w:val="001B7F23"/>
    <w:pPr>
      <w:ind w:left="720"/>
      <w:contextualSpacing/>
    </w:pPr>
  </w:style>
  <w:style w:type="character" w:styleId="aa">
    <w:name w:val="Intense Emphasis"/>
    <w:basedOn w:val="a0"/>
    <w:uiPriority w:val="21"/>
    <w:qFormat/>
    <w:rsid w:val="001B7F23"/>
    <w:rPr>
      <w:i/>
      <w:iCs/>
      <w:color w:val="2F5496" w:themeColor="accent1" w:themeShade="BF"/>
    </w:rPr>
  </w:style>
  <w:style w:type="paragraph" w:styleId="ab">
    <w:name w:val="Intense Quote"/>
    <w:basedOn w:val="a"/>
    <w:next w:val="a"/>
    <w:link w:val="ac"/>
    <w:uiPriority w:val="30"/>
    <w:qFormat/>
    <w:rsid w:val="001B7F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7F23"/>
    <w:rPr>
      <w:i/>
      <w:iCs/>
      <w:color w:val="2F5496" w:themeColor="accent1" w:themeShade="BF"/>
    </w:rPr>
  </w:style>
  <w:style w:type="character" w:styleId="ad">
    <w:name w:val="Intense Reference"/>
    <w:basedOn w:val="a0"/>
    <w:uiPriority w:val="32"/>
    <w:qFormat/>
    <w:rsid w:val="001B7F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